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64AD00" w14:textId="3284DCA3" w:rsidR="005824C0" w:rsidRDefault="005824C0" w:rsidP="00360381">
      <w:pPr>
        <w:ind w:left="720" w:hanging="900"/>
        <w:jc w:val="center"/>
        <w:rPr>
          <w:rFonts w:ascii="Verdana" w:hAnsi="Verdana"/>
          <w:b/>
          <w:sz w:val="20"/>
        </w:rPr>
      </w:pPr>
    </w:p>
    <w:tbl>
      <w:tblPr>
        <w:tblW w:w="15735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7"/>
        <w:gridCol w:w="1337"/>
        <w:gridCol w:w="935"/>
        <w:gridCol w:w="1583"/>
        <w:gridCol w:w="2867"/>
        <w:gridCol w:w="1282"/>
        <w:gridCol w:w="1173"/>
        <w:gridCol w:w="1712"/>
        <w:gridCol w:w="708"/>
        <w:gridCol w:w="1729"/>
        <w:gridCol w:w="1342"/>
      </w:tblGrid>
      <w:tr w:rsidR="00C37C2D" w:rsidRPr="002029ED" w14:paraId="3A64AD0C" w14:textId="77777777" w:rsidTr="00F0440F">
        <w:tc>
          <w:tcPr>
            <w:tcW w:w="1067" w:type="dxa"/>
          </w:tcPr>
          <w:p w14:paraId="3A64AD01" w14:textId="77777777" w:rsidR="00137498" w:rsidRPr="002029ED" w:rsidRDefault="00137498" w:rsidP="002C423A">
            <w:pPr>
              <w:jc w:val="center"/>
              <w:rPr>
                <w:rFonts w:ascii="Verdana" w:hAnsi="Verdana"/>
                <w:b/>
                <w:sz w:val="20"/>
              </w:rPr>
            </w:pPr>
            <w:r w:rsidRPr="002029ED">
              <w:rPr>
                <w:rFonts w:ascii="Verdana" w:hAnsi="Verdana"/>
                <w:b/>
                <w:sz w:val="20"/>
              </w:rPr>
              <w:t>Date</w:t>
            </w:r>
          </w:p>
        </w:tc>
        <w:tc>
          <w:tcPr>
            <w:tcW w:w="1337" w:type="dxa"/>
          </w:tcPr>
          <w:p w14:paraId="3A64AD02" w14:textId="77777777" w:rsidR="00137498" w:rsidRPr="002029ED" w:rsidRDefault="00137498" w:rsidP="002C423A">
            <w:pPr>
              <w:jc w:val="center"/>
              <w:rPr>
                <w:rFonts w:ascii="Verdana" w:hAnsi="Verdana"/>
                <w:b/>
                <w:sz w:val="20"/>
              </w:rPr>
            </w:pPr>
            <w:r w:rsidRPr="002029ED">
              <w:rPr>
                <w:rFonts w:ascii="Verdana" w:hAnsi="Verdana"/>
                <w:b/>
                <w:sz w:val="20"/>
              </w:rPr>
              <w:t>Owner</w:t>
            </w:r>
          </w:p>
        </w:tc>
        <w:tc>
          <w:tcPr>
            <w:tcW w:w="935" w:type="dxa"/>
          </w:tcPr>
          <w:p w14:paraId="3A64AD03" w14:textId="77777777" w:rsidR="00137498" w:rsidRPr="002029ED" w:rsidRDefault="00137498" w:rsidP="002C423A">
            <w:pPr>
              <w:jc w:val="center"/>
              <w:rPr>
                <w:rFonts w:ascii="Verdana" w:hAnsi="Verdana"/>
                <w:b/>
                <w:sz w:val="20"/>
              </w:rPr>
            </w:pPr>
            <w:r w:rsidRPr="002029ED">
              <w:rPr>
                <w:rFonts w:ascii="Verdana" w:hAnsi="Verdana"/>
                <w:b/>
                <w:sz w:val="20"/>
              </w:rPr>
              <w:t>Asset Type</w:t>
            </w:r>
          </w:p>
        </w:tc>
        <w:tc>
          <w:tcPr>
            <w:tcW w:w="1583" w:type="dxa"/>
          </w:tcPr>
          <w:p w14:paraId="3A64AD04" w14:textId="77777777" w:rsidR="00137498" w:rsidRPr="002029ED" w:rsidRDefault="00137498" w:rsidP="002C423A">
            <w:pPr>
              <w:jc w:val="center"/>
              <w:rPr>
                <w:rFonts w:ascii="Verdana" w:hAnsi="Verdana"/>
                <w:b/>
                <w:sz w:val="20"/>
              </w:rPr>
            </w:pPr>
            <w:r w:rsidRPr="002029ED">
              <w:rPr>
                <w:rFonts w:ascii="Verdana" w:hAnsi="Verdana"/>
                <w:b/>
                <w:sz w:val="20"/>
              </w:rPr>
              <w:t>Description</w:t>
            </w:r>
          </w:p>
        </w:tc>
        <w:tc>
          <w:tcPr>
            <w:tcW w:w="2867" w:type="dxa"/>
          </w:tcPr>
          <w:p w14:paraId="3A64AD05" w14:textId="77777777" w:rsidR="00137498" w:rsidRPr="002029ED" w:rsidRDefault="00137498" w:rsidP="002C423A">
            <w:pPr>
              <w:jc w:val="center"/>
              <w:rPr>
                <w:rFonts w:ascii="Verdana" w:hAnsi="Verdana"/>
                <w:b/>
                <w:sz w:val="20"/>
              </w:rPr>
            </w:pPr>
            <w:r w:rsidRPr="002029ED">
              <w:rPr>
                <w:rFonts w:ascii="Verdana" w:hAnsi="Verdana"/>
                <w:b/>
                <w:sz w:val="20"/>
              </w:rPr>
              <w:t>Identifier</w:t>
            </w:r>
          </w:p>
        </w:tc>
        <w:tc>
          <w:tcPr>
            <w:tcW w:w="1282" w:type="dxa"/>
          </w:tcPr>
          <w:p w14:paraId="3A64AD06" w14:textId="77777777" w:rsidR="00137498" w:rsidRPr="002029ED" w:rsidRDefault="00137498" w:rsidP="002C423A">
            <w:pPr>
              <w:jc w:val="center"/>
              <w:rPr>
                <w:rFonts w:ascii="Verdana" w:hAnsi="Verdana"/>
                <w:b/>
                <w:sz w:val="20"/>
              </w:rPr>
            </w:pPr>
            <w:r w:rsidRPr="002029ED">
              <w:rPr>
                <w:rFonts w:ascii="Verdana" w:hAnsi="Verdana"/>
                <w:b/>
                <w:sz w:val="20"/>
              </w:rPr>
              <w:t>No of instances</w:t>
            </w:r>
          </w:p>
        </w:tc>
        <w:tc>
          <w:tcPr>
            <w:tcW w:w="1173" w:type="dxa"/>
          </w:tcPr>
          <w:p w14:paraId="3A64AD07" w14:textId="77777777" w:rsidR="00137498" w:rsidRPr="002029ED" w:rsidRDefault="00137498" w:rsidP="002C423A">
            <w:pPr>
              <w:jc w:val="center"/>
              <w:rPr>
                <w:rFonts w:ascii="Verdana" w:hAnsi="Verdana"/>
                <w:b/>
                <w:sz w:val="20"/>
              </w:rPr>
            </w:pPr>
            <w:r w:rsidRPr="002029ED">
              <w:rPr>
                <w:rFonts w:ascii="Verdana" w:hAnsi="Verdana"/>
                <w:b/>
                <w:sz w:val="20"/>
              </w:rPr>
              <w:t>Location</w:t>
            </w:r>
          </w:p>
        </w:tc>
        <w:tc>
          <w:tcPr>
            <w:tcW w:w="1712" w:type="dxa"/>
          </w:tcPr>
          <w:p w14:paraId="3A64AD08" w14:textId="77777777" w:rsidR="00137498" w:rsidRPr="002029ED" w:rsidRDefault="00137498" w:rsidP="002C423A">
            <w:pPr>
              <w:jc w:val="center"/>
              <w:rPr>
                <w:rFonts w:ascii="Verdana" w:hAnsi="Verdana"/>
                <w:b/>
                <w:sz w:val="20"/>
              </w:rPr>
            </w:pPr>
            <w:r w:rsidRPr="002029ED">
              <w:rPr>
                <w:rFonts w:ascii="Verdana" w:hAnsi="Verdana"/>
                <w:b/>
                <w:sz w:val="20"/>
              </w:rPr>
              <w:t>Classification</w:t>
            </w:r>
          </w:p>
        </w:tc>
        <w:tc>
          <w:tcPr>
            <w:tcW w:w="708" w:type="dxa"/>
          </w:tcPr>
          <w:p w14:paraId="3A64AD09" w14:textId="77777777" w:rsidR="00137498" w:rsidRPr="002029ED" w:rsidRDefault="00137498" w:rsidP="002C423A">
            <w:pPr>
              <w:jc w:val="center"/>
              <w:rPr>
                <w:rFonts w:ascii="Verdana" w:hAnsi="Verdana"/>
                <w:b/>
                <w:sz w:val="20"/>
              </w:rPr>
            </w:pPr>
            <w:r w:rsidRPr="002029ED">
              <w:rPr>
                <w:rFonts w:ascii="Verdana" w:hAnsi="Verdana"/>
                <w:b/>
                <w:sz w:val="20"/>
              </w:rPr>
              <w:t>Cost</w:t>
            </w:r>
          </w:p>
        </w:tc>
        <w:tc>
          <w:tcPr>
            <w:tcW w:w="1729" w:type="dxa"/>
          </w:tcPr>
          <w:p w14:paraId="3A64AD0A" w14:textId="77777777" w:rsidR="00137498" w:rsidRPr="002029ED" w:rsidRDefault="00137498" w:rsidP="002C423A">
            <w:pPr>
              <w:jc w:val="center"/>
              <w:rPr>
                <w:rFonts w:ascii="Verdana" w:hAnsi="Verdana"/>
                <w:b/>
                <w:sz w:val="20"/>
              </w:rPr>
            </w:pPr>
            <w:r w:rsidRPr="002029ED">
              <w:rPr>
                <w:rFonts w:ascii="Verdana" w:hAnsi="Verdana"/>
                <w:b/>
                <w:sz w:val="20"/>
              </w:rPr>
              <w:t>Compliance requirements</w:t>
            </w:r>
          </w:p>
        </w:tc>
        <w:tc>
          <w:tcPr>
            <w:tcW w:w="1342" w:type="dxa"/>
          </w:tcPr>
          <w:p w14:paraId="3A64AD0B" w14:textId="77777777" w:rsidR="00137498" w:rsidRPr="002029ED" w:rsidRDefault="00137498" w:rsidP="002C423A">
            <w:pPr>
              <w:jc w:val="center"/>
              <w:rPr>
                <w:rFonts w:ascii="Verdana" w:hAnsi="Verdana"/>
                <w:b/>
                <w:sz w:val="20"/>
              </w:rPr>
            </w:pPr>
            <w:r w:rsidRPr="002029ED">
              <w:rPr>
                <w:rFonts w:ascii="Verdana" w:hAnsi="Verdana"/>
                <w:b/>
                <w:sz w:val="20"/>
              </w:rPr>
              <w:t>Security Processes</w:t>
            </w:r>
          </w:p>
        </w:tc>
      </w:tr>
      <w:tr w:rsidR="00C37C2D" w:rsidRPr="002029ED" w14:paraId="3A64AD18" w14:textId="77777777" w:rsidTr="00F0440F">
        <w:tc>
          <w:tcPr>
            <w:tcW w:w="1067" w:type="dxa"/>
          </w:tcPr>
          <w:p w14:paraId="3A64AD0D" w14:textId="563FF4BC" w:rsidR="00C37C2D" w:rsidRPr="00D63554" w:rsidRDefault="00C37C2D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</w:tcPr>
          <w:p w14:paraId="3A64AD0E" w14:textId="6E733EDF" w:rsidR="00C37C2D" w:rsidRPr="00D63554" w:rsidRDefault="00C37C2D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35" w:type="dxa"/>
          </w:tcPr>
          <w:p w14:paraId="3A64AD0F" w14:textId="5BAF483D" w:rsidR="00C37C2D" w:rsidRPr="00D63554" w:rsidRDefault="00C37C2D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83" w:type="dxa"/>
          </w:tcPr>
          <w:p w14:paraId="3A64AD10" w14:textId="41A7C14C" w:rsidR="00C37C2D" w:rsidRPr="00D63554" w:rsidRDefault="00C37C2D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67" w:type="dxa"/>
          </w:tcPr>
          <w:p w14:paraId="3A64AD11" w14:textId="20F066E2" w:rsidR="00C37C2D" w:rsidRPr="00D63554" w:rsidRDefault="00C37C2D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282" w:type="dxa"/>
          </w:tcPr>
          <w:p w14:paraId="3A64AD12" w14:textId="6CBCC577" w:rsidR="00C37C2D" w:rsidRPr="00D63554" w:rsidRDefault="00C37C2D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73" w:type="dxa"/>
          </w:tcPr>
          <w:p w14:paraId="3A64AD13" w14:textId="7FF4C880" w:rsidR="00C37C2D" w:rsidRPr="00D63554" w:rsidRDefault="00C37C2D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2" w:type="dxa"/>
          </w:tcPr>
          <w:p w14:paraId="3A64AD14" w14:textId="0D9749BE" w:rsidR="00C37C2D" w:rsidRPr="00D63554" w:rsidRDefault="00C37C2D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14:paraId="3A64AD15" w14:textId="30642975" w:rsidR="00C37C2D" w:rsidRPr="00D63554" w:rsidRDefault="00C37C2D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29" w:type="dxa"/>
          </w:tcPr>
          <w:p w14:paraId="3A64AD16" w14:textId="5E424BD6" w:rsidR="00C37C2D" w:rsidRPr="00D63554" w:rsidRDefault="00C37C2D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42" w:type="dxa"/>
          </w:tcPr>
          <w:p w14:paraId="3A64AD17" w14:textId="3D14B3CB" w:rsidR="00C37C2D" w:rsidRPr="00D63554" w:rsidRDefault="00C37C2D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B44063" w:rsidRPr="002029ED" w14:paraId="57624F4B" w14:textId="77777777" w:rsidTr="00F0440F">
        <w:tc>
          <w:tcPr>
            <w:tcW w:w="1067" w:type="dxa"/>
          </w:tcPr>
          <w:p w14:paraId="14E63823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</w:tcPr>
          <w:p w14:paraId="5F0460EE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35" w:type="dxa"/>
          </w:tcPr>
          <w:p w14:paraId="46077439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83" w:type="dxa"/>
          </w:tcPr>
          <w:p w14:paraId="27028421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67" w:type="dxa"/>
          </w:tcPr>
          <w:p w14:paraId="26939C2A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282" w:type="dxa"/>
          </w:tcPr>
          <w:p w14:paraId="07DAB740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73" w:type="dxa"/>
          </w:tcPr>
          <w:p w14:paraId="6CB4CA5E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2" w:type="dxa"/>
          </w:tcPr>
          <w:p w14:paraId="6EC47A39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14:paraId="0291C323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29" w:type="dxa"/>
          </w:tcPr>
          <w:p w14:paraId="2CF7D4E2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42" w:type="dxa"/>
          </w:tcPr>
          <w:p w14:paraId="3AAE9A4D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B44063" w:rsidRPr="002029ED" w14:paraId="27BE0D65" w14:textId="77777777" w:rsidTr="00F0440F">
        <w:tc>
          <w:tcPr>
            <w:tcW w:w="1067" w:type="dxa"/>
          </w:tcPr>
          <w:p w14:paraId="08344331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</w:tcPr>
          <w:p w14:paraId="58025D41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35" w:type="dxa"/>
          </w:tcPr>
          <w:p w14:paraId="6DC07821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83" w:type="dxa"/>
          </w:tcPr>
          <w:p w14:paraId="0BCD6AF3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67" w:type="dxa"/>
          </w:tcPr>
          <w:p w14:paraId="628CA18D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282" w:type="dxa"/>
          </w:tcPr>
          <w:p w14:paraId="481E7DAE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73" w:type="dxa"/>
          </w:tcPr>
          <w:p w14:paraId="54C865C9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2" w:type="dxa"/>
          </w:tcPr>
          <w:p w14:paraId="26F5A73D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14:paraId="391D931F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29" w:type="dxa"/>
          </w:tcPr>
          <w:p w14:paraId="3EA1DC6F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42" w:type="dxa"/>
          </w:tcPr>
          <w:p w14:paraId="629275CC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B44063" w:rsidRPr="002029ED" w14:paraId="74A9ADBF" w14:textId="77777777" w:rsidTr="00F0440F">
        <w:tc>
          <w:tcPr>
            <w:tcW w:w="1067" w:type="dxa"/>
          </w:tcPr>
          <w:p w14:paraId="46CF93F0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</w:tcPr>
          <w:p w14:paraId="246B2C57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35" w:type="dxa"/>
          </w:tcPr>
          <w:p w14:paraId="3E90CA64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83" w:type="dxa"/>
          </w:tcPr>
          <w:p w14:paraId="53B12E6D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67" w:type="dxa"/>
          </w:tcPr>
          <w:p w14:paraId="4F4EEC1B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282" w:type="dxa"/>
          </w:tcPr>
          <w:p w14:paraId="21C49FDA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73" w:type="dxa"/>
          </w:tcPr>
          <w:p w14:paraId="0F353215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2" w:type="dxa"/>
          </w:tcPr>
          <w:p w14:paraId="06CF18D6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14:paraId="51F88EFA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29" w:type="dxa"/>
          </w:tcPr>
          <w:p w14:paraId="4791E05D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42" w:type="dxa"/>
          </w:tcPr>
          <w:p w14:paraId="42593DEE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B44063" w:rsidRPr="002029ED" w14:paraId="2A55AE7F" w14:textId="77777777" w:rsidTr="00F0440F">
        <w:tc>
          <w:tcPr>
            <w:tcW w:w="1067" w:type="dxa"/>
          </w:tcPr>
          <w:p w14:paraId="41C2AC08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</w:tcPr>
          <w:p w14:paraId="644E7DCE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35" w:type="dxa"/>
          </w:tcPr>
          <w:p w14:paraId="323D2BF1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83" w:type="dxa"/>
          </w:tcPr>
          <w:p w14:paraId="6FCB89CD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67" w:type="dxa"/>
          </w:tcPr>
          <w:p w14:paraId="6E7261B9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282" w:type="dxa"/>
          </w:tcPr>
          <w:p w14:paraId="351BF7E9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73" w:type="dxa"/>
          </w:tcPr>
          <w:p w14:paraId="0D02694F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2" w:type="dxa"/>
          </w:tcPr>
          <w:p w14:paraId="308EB000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14:paraId="6D02C198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29" w:type="dxa"/>
          </w:tcPr>
          <w:p w14:paraId="1DC9DD01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42" w:type="dxa"/>
          </w:tcPr>
          <w:p w14:paraId="643041B5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B44063" w:rsidRPr="002029ED" w14:paraId="60009B10" w14:textId="77777777" w:rsidTr="00F0440F">
        <w:tc>
          <w:tcPr>
            <w:tcW w:w="1067" w:type="dxa"/>
          </w:tcPr>
          <w:p w14:paraId="226D7BA3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</w:tcPr>
          <w:p w14:paraId="5D2CDF0D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35" w:type="dxa"/>
          </w:tcPr>
          <w:p w14:paraId="1D75D077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83" w:type="dxa"/>
          </w:tcPr>
          <w:p w14:paraId="4BCB176F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67" w:type="dxa"/>
          </w:tcPr>
          <w:p w14:paraId="494ECBA0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282" w:type="dxa"/>
          </w:tcPr>
          <w:p w14:paraId="6EE68BD8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73" w:type="dxa"/>
          </w:tcPr>
          <w:p w14:paraId="1D8FCBB1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2" w:type="dxa"/>
          </w:tcPr>
          <w:p w14:paraId="30860045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14:paraId="1FC52F09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29" w:type="dxa"/>
          </w:tcPr>
          <w:p w14:paraId="6AAA292F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42" w:type="dxa"/>
          </w:tcPr>
          <w:p w14:paraId="1CFAE3C4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B44063" w:rsidRPr="002029ED" w14:paraId="705FBC51" w14:textId="77777777" w:rsidTr="00F0440F">
        <w:tc>
          <w:tcPr>
            <w:tcW w:w="1067" w:type="dxa"/>
          </w:tcPr>
          <w:p w14:paraId="79E60458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</w:tcPr>
          <w:p w14:paraId="08419111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35" w:type="dxa"/>
          </w:tcPr>
          <w:p w14:paraId="5666FEA2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83" w:type="dxa"/>
          </w:tcPr>
          <w:p w14:paraId="4843754D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67" w:type="dxa"/>
          </w:tcPr>
          <w:p w14:paraId="5EF7ECC1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282" w:type="dxa"/>
          </w:tcPr>
          <w:p w14:paraId="68428386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73" w:type="dxa"/>
          </w:tcPr>
          <w:p w14:paraId="5ABC9C98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2" w:type="dxa"/>
          </w:tcPr>
          <w:p w14:paraId="10D06929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14:paraId="265EF9A0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29" w:type="dxa"/>
          </w:tcPr>
          <w:p w14:paraId="249B3DA7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42" w:type="dxa"/>
          </w:tcPr>
          <w:p w14:paraId="7298F0EE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B44063" w:rsidRPr="002029ED" w14:paraId="4A1EB5AA" w14:textId="77777777" w:rsidTr="00F0440F">
        <w:tc>
          <w:tcPr>
            <w:tcW w:w="1067" w:type="dxa"/>
          </w:tcPr>
          <w:p w14:paraId="4EFA2F88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</w:tcPr>
          <w:p w14:paraId="6EFE5E5A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35" w:type="dxa"/>
          </w:tcPr>
          <w:p w14:paraId="2F769CC1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83" w:type="dxa"/>
          </w:tcPr>
          <w:p w14:paraId="74686DE7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67" w:type="dxa"/>
          </w:tcPr>
          <w:p w14:paraId="654D364B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282" w:type="dxa"/>
          </w:tcPr>
          <w:p w14:paraId="5E28D35B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73" w:type="dxa"/>
          </w:tcPr>
          <w:p w14:paraId="5F412A6A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2" w:type="dxa"/>
          </w:tcPr>
          <w:p w14:paraId="620514F9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14:paraId="780286F2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29" w:type="dxa"/>
          </w:tcPr>
          <w:p w14:paraId="13FFE0BC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42" w:type="dxa"/>
          </w:tcPr>
          <w:p w14:paraId="5A5D58A6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B44063" w:rsidRPr="002029ED" w14:paraId="38774A2E" w14:textId="77777777" w:rsidTr="00F0440F">
        <w:tc>
          <w:tcPr>
            <w:tcW w:w="1067" w:type="dxa"/>
          </w:tcPr>
          <w:p w14:paraId="2FC7E8C6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</w:tcPr>
          <w:p w14:paraId="2339AFCD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35" w:type="dxa"/>
          </w:tcPr>
          <w:p w14:paraId="771A03F7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83" w:type="dxa"/>
          </w:tcPr>
          <w:p w14:paraId="3C171949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67" w:type="dxa"/>
          </w:tcPr>
          <w:p w14:paraId="5D31D76A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282" w:type="dxa"/>
          </w:tcPr>
          <w:p w14:paraId="5C21EBCD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73" w:type="dxa"/>
          </w:tcPr>
          <w:p w14:paraId="1C5FFFB3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2" w:type="dxa"/>
          </w:tcPr>
          <w:p w14:paraId="29E142E8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14:paraId="41D07FB2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29" w:type="dxa"/>
          </w:tcPr>
          <w:p w14:paraId="76BF9917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42" w:type="dxa"/>
          </w:tcPr>
          <w:p w14:paraId="2F6107DC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B44063" w:rsidRPr="002029ED" w14:paraId="229E9AEA" w14:textId="77777777" w:rsidTr="00F0440F">
        <w:tc>
          <w:tcPr>
            <w:tcW w:w="1067" w:type="dxa"/>
          </w:tcPr>
          <w:p w14:paraId="6B1A11B4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</w:tcPr>
          <w:p w14:paraId="62260D31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35" w:type="dxa"/>
          </w:tcPr>
          <w:p w14:paraId="68D509CF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83" w:type="dxa"/>
          </w:tcPr>
          <w:p w14:paraId="4FE63173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67" w:type="dxa"/>
          </w:tcPr>
          <w:p w14:paraId="4D03EE28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282" w:type="dxa"/>
          </w:tcPr>
          <w:p w14:paraId="2AD44528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73" w:type="dxa"/>
          </w:tcPr>
          <w:p w14:paraId="2C6DD418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2" w:type="dxa"/>
          </w:tcPr>
          <w:p w14:paraId="0C6E57EA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14:paraId="002F7285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29" w:type="dxa"/>
          </w:tcPr>
          <w:p w14:paraId="374908DF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42" w:type="dxa"/>
          </w:tcPr>
          <w:p w14:paraId="07E62178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B44063" w:rsidRPr="002029ED" w14:paraId="4A8666D8" w14:textId="77777777" w:rsidTr="00F0440F">
        <w:tc>
          <w:tcPr>
            <w:tcW w:w="1067" w:type="dxa"/>
          </w:tcPr>
          <w:p w14:paraId="411D3622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</w:tcPr>
          <w:p w14:paraId="18B29B48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35" w:type="dxa"/>
          </w:tcPr>
          <w:p w14:paraId="16FBE656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83" w:type="dxa"/>
          </w:tcPr>
          <w:p w14:paraId="58C0282A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67" w:type="dxa"/>
          </w:tcPr>
          <w:p w14:paraId="5ED1B291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282" w:type="dxa"/>
          </w:tcPr>
          <w:p w14:paraId="2DBC4051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73" w:type="dxa"/>
          </w:tcPr>
          <w:p w14:paraId="29FC1C86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2" w:type="dxa"/>
          </w:tcPr>
          <w:p w14:paraId="47DF03E4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14:paraId="51A5190B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29" w:type="dxa"/>
          </w:tcPr>
          <w:p w14:paraId="45BEA552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42" w:type="dxa"/>
          </w:tcPr>
          <w:p w14:paraId="3DD90AF6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B44063" w:rsidRPr="002029ED" w14:paraId="140D5D43" w14:textId="77777777" w:rsidTr="00F0440F">
        <w:tc>
          <w:tcPr>
            <w:tcW w:w="1067" w:type="dxa"/>
          </w:tcPr>
          <w:p w14:paraId="275C99C7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</w:tcPr>
          <w:p w14:paraId="26841DD8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35" w:type="dxa"/>
          </w:tcPr>
          <w:p w14:paraId="3579A3F0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83" w:type="dxa"/>
          </w:tcPr>
          <w:p w14:paraId="1692F812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67" w:type="dxa"/>
          </w:tcPr>
          <w:p w14:paraId="1F4381C3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282" w:type="dxa"/>
          </w:tcPr>
          <w:p w14:paraId="7BD5EAA8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73" w:type="dxa"/>
          </w:tcPr>
          <w:p w14:paraId="5898208C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2" w:type="dxa"/>
          </w:tcPr>
          <w:p w14:paraId="5F257BE4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14:paraId="3C0EBC49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29" w:type="dxa"/>
          </w:tcPr>
          <w:p w14:paraId="1C5A09EC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42" w:type="dxa"/>
          </w:tcPr>
          <w:p w14:paraId="453B6E90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B44063" w:rsidRPr="002029ED" w14:paraId="002C3AFC" w14:textId="77777777" w:rsidTr="00F0440F">
        <w:tc>
          <w:tcPr>
            <w:tcW w:w="1067" w:type="dxa"/>
          </w:tcPr>
          <w:p w14:paraId="2D16E208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</w:tcPr>
          <w:p w14:paraId="61EA2552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35" w:type="dxa"/>
          </w:tcPr>
          <w:p w14:paraId="6EA6A183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83" w:type="dxa"/>
          </w:tcPr>
          <w:p w14:paraId="098F1FEB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67" w:type="dxa"/>
          </w:tcPr>
          <w:p w14:paraId="52C841A1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282" w:type="dxa"/>
          </w:tcPr>
          <w:p w14:paraId="678A8D5C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73" w:type="dxa"/>
          </w:tcPr>
          <w:p w14:paraId="495DF463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2" w:type="dxa"/>
          </w:tcPr>
          <w:p w14:paraId="34755E5F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14:paraId="15B22547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29" w:type="dxa"/>
          </w:tcPr>
          <w:p w14:paraId="6E4CC232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42" w:type="dxa"/>
          </w:tcPr>
          <w:p w14:paraId="11C2FB37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B44063" w:rsidRPr="002029ED" w14:paraId="73538917" w14:textId="77777777" w:rsidTr="00F0440F">
        <w:tc>
          <w:tcPr>
            <w:tcW w:w="1067" w:type="dxa"/>
          </w:tcPr>
          <w:p w14:paraId="6ADE96E3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</w:tcPr>
          <w:p w14:paraId="784F7494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35" w:type="dxa"/>
          </w:tcPr>
          <w:p w14:paraId="1B38442F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83" w:type="dxa"/>
          </w:tcPr>
          <w:p w14:paraId="589C80A3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67" w:type="dxa"/>
          </w:tcPr>
          <w:p w14:paraId="06FFC496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282" w:type="dxa"/>
          </w:tcPr>
          <w:p w14:paraId="1D255A07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73" w:type="dxa"/>
          </w:tcPr>
          <w:p w14:paraId="3CFB867A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2" w:type="dxa"/>
          </w:tcPr>
          <w:p w14:paraId="1862B82F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14:paraId="1E40AFF4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29" w:type="dxa"/>
          </w:tcPr>
          <w:p w14:paraId="32AAE50E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42" w:type="dxa"/>
          </w:tcPr>
          <w:p w14:paraId="61221384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B44063" w:rsidRPr="002029ED" w14:paraId="32759EB4" w14:textId="77777777" w:rsidTr="00F0440F">
        <w:tc>
          <w:tcPr>
            <w:tcW w:w="1067" w:type="dxa"/>
          </w:tcPr>
          <w:p w14:paraId="448E1B8D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</w:tcPr>
          <w:p w14:paraId="1AC3C412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35" w:type="dxa"/>
          </w:tcPr>
          <w:p w14:paraId="6345A3D4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83" w:type="dxa"/>
          </w:tcPr>
          <w:p w14:paraId="01AAEC30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67" w:type="dxa"/>
          </w:tcPr>
          <w:p w14:paraId="15339DB2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282" w:type="dxa"/>
          </w:tcPr>
          <w:p w14:paraId="7835683D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73" w:type="dxa"/>
          </w:tcPr>
          <w:p w14:paraId="33ECF44E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2" w:type="dxa"/>
          </w:tcPr>
          <w:p w14:paraId="24652FD3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14:paraId="58E8832C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29" w:type="dxa"/>
          </w:tcPr>
          <w:p w14:paraId="6AFD20CC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42" w:type="dxa"/>
          </w:tcPr>
          <w:p w14:paraId="0BE02EF2" w14:textId="77777777" w:rsidR="00B44063" w:rsidRPr="00D63554" w:rsidRDefault="00B44063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F0440F" w:rsidRPr="002029ED" w14:paraId="3A64AD24" w14:textId="77777777" w:rsidTr="00F0440F">
        <w:tc>
          <w:tcPr>
            <w:tcW w:w="1067" w:type="dxa"/>
          </w:tcPr>
          <w:p w14:paraId="3A64AD19" w14:textId="2CFEC3BA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</w:tcPr>
          <w:p w14:paraId="3A64AD1A" w14:textId="0F6190DA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35" w:type="dxa"/>
          </w:tcPr>
          <w:p w14:paraId="3A64AD1B" w14:textId="07B6EAFD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83" w:type="dxa"/>
          </w:tcPr>
          <w:p w14:paraId="3A64AD1C" w14:textId="33275A10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67" w:type="dxa"/>
          </w:tcPr>
          <w:p w14:paraId="3A64AD1D" w14:textId="5E6DBE38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282" w:type="dxa"/>
          </w:tcPr>
          <w:p w14:paraId="3A64AD1E" w14:textId="61D5B42B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73" w:type="dxa"/>
          </w:tcPr>
          <w:p w14:paraId="3A64AD1F" w14:textId="4AA9740B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2" w:type="dxa"/>
          </w:tcPr>
          <w:p w14:paraId="3A64AD20" w14:textId="6D1B4816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14:paraId="3A64AD21" w14:textId="55C47722" w:rsidR="00F0440F" w:rsidRPr="00D63554" w:rsidRDefault="00F0440F" w:rsidP="00F0440F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29" w:type="dxa"/>
          </w:tcPr>
          <w:p w14:paraId="3A64AD22" w14:textId="0D1ABCAA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42" w:type="dxa"/>
          </w:tcPr>
          <w:p w14:paraId="3A64AD23" w14:textId="6E9CB6B9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F0440F" w:rsidRPr="002029ED" w14:paraId="3A64AD30" w14:textId="77777777" w:rsidTr="00F0440F">
        <w:tc>
          <w:tcPr>
            <w:tcW w:w="1067" w:type="dxa"/>
          </w:tcPr>
          <w:p w14:paraId="3A64AD25" w14:textId="6722985C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</w:tcPr>
          <w:p w14:paraId="3A64AD26" w14:textId="4262E61C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35" w:type="dxa"/>
          </w:tcPr>
          <w:p w14:paraId="3A64AD27" w14:textId="08D73041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83" w:type="dxa"/>
          </w:tcPr>
          <w:p w14:paraId="3A64AD28" w14:textId="695BFBC9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67" w:type="dxa"/>
          </w:tcPr>
          <w:p w14:paraId="3A64AD29" w14:textId="68F064E8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282" w:type="dxa"/>
          </w:tcPr>
          <w:p w14:paraId="3A64AD2A" w14:textId="67C0C271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73" w:type="dxa"/>
          </w:tcPr>
          <w:p w14:paraId="3A64AD2B" w14:textId="6A916AF2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2" w:type="dxa"/>
          </w:tcPr>
          <w:p w14:paraId="3A64AD2C" w14:textId="669483CE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14:paraId="3A64AD2D" w14:textId="56250DF0" w:rsidR="00F0440F" w:rsidRPr="00D63554" w:rsidRDefault="00F0440F" w:rsidP="00F0440F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29" w:type="dxa"/>
          </w:tcPr>
          <w:p w14:paraId="3A64AD2E" w14:textId="6A5EE932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42" w:type="dxa"/>
          </w:tcPr>
          <w:p w14:paraId="3A64AD2F" w14:textId="44A789D1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F0440F" w:rsidRPr="002029ED" w14:paraId="3A64AD3C" w14:textId="77777777" w:rsidTr="00F0440F">
        <w:tc>
          <w:tcPr>
            <w:tcW w:w="1067" w:type="dxa"/>
          </w:tcPr>
          <w:p w14:paraId="3A64AD31" w14:textId="22F5792D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</w:tcPr>
          <w:p w14:paraId="3A64AD32" w14:textId="3DAFF923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35" w:type="dxa"/>
          </w:tcPr>
          <w:p w14:paraId="3A64AD33" w14:textId="3A392793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83" w:type="dxa"/>
          </w:tcPr>
          <w:p w14:paraId="3A64AD34" w14:textId="4CD248A1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67" w:type="dxa"/>
          </w:tcPr>
          <w:p w14:paraId="3A64AD35" w14:textId="0674E06C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282" w:type="dxa"/>
          </w:tcPr>
          <w:p w14:paraId="3A64AD36" w14:textId="2F1CFF24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73" w:type="dxa"/>
          </w:tcPr>
          <w:p w14:paraId="3A64AD37" w14:textId="79BEFDD6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2" w:type="dxa"/>
          </w:tcPr>
          <w:p w14:paraId="3A64AD38" w14:textId="3798BE08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14:paraId="3A64AD39" w14:textId="2E16B133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29" w:type="dxa"/>
          </w:tcPr>
          <w:p w14:paraId="3A64AD3A" w14:textId="58E396A2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42" w:type="dxa"/>
          </w:tcPr>
          <w:p w14:paraId="3A64AD3B" w14:textId="353BF99C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F0440F" w:rsidRPr="002029ED" w14:paraId="3A64AD48" w14:textId="77777777" w:rsidTr="00F0440F">
        <w:tc>
          <w:tcPr>
            <w:tcW w:w="1067" w:type="dxa"/>
          </w:tcPr>
          <w:p w14:paraId="3A64AD3D" w14:textId="42F28C94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</w:tcPr>
          <w:p w14:paraId="3A64AD3E" w14:textId="30799269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35" w:type="dxa"/>
          </w:tcPr>
          <w:p w14:paraId="3A64AD3F" w14:textId="502181B3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83" w:type="dxa"/>
          </w:tcPr>
          <w:p w14:paraId="3A64AD40" w14:textId="1F9271B9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67" w:type="dxa"/>
          </w:tcPr>
          <w:p w14:paraId="3A64AD41" w14:textId="431BE0F8" w:rsidR="00F0440F" w:rsidRPr="00D63554" w:rsidRDefault="00F0440F" w:rsidP="00F0440F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282" w:type="dxa"/>
          </w:tcPr>
          <w:p w14:paraId="3A64AD42" w14:textId="058B111B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73" w:type="dxa"/>
          </w:tcPr>
          <w:p w14:paraId="3A64AD43" w14:textId="668132E9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2" w:type="dxa"/>
          </w:tcPr>
          <w:p w14:paraId="3A64AD44" w14:textId="349C2D43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14:paraId="3A64AD45" w14:textId="2E84B839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29" w:type="dxa"/>
          </w:tcPr>
          <w:p w14:paraId="3A64AD46" w14:textId="4A44051B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42" w:type="dxa"/>
          </w:tcPr>
          <w:p w14:paraId="3A64AD47" w14:textId="3E36756F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F0440F" w:rsidRPr="002029ED" w14:paraId="3A64AD54" w14:textId="77777777" w:rsidTr="00F0440F">
        <w:tc>
          <w:tcPr>
            <w:tcW w:w="1067" w:type="dxa"/>
          </w:tcPr>
          <w:p w14:paraId="3A64AD49" w14:textId="6633AD32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</w:tcPr>
          <w:p w14:paraId="3A64AD4A" w14:textId="2ECF6A74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35" w:type="dxa"/>
          </w:tcPr>
          <w:p w14:paraId="3A64AD4B" w14:textId="1531B3E7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83" w:type="dxa"/>
          </w:tcPr>
          <w:p w14:paraId="3A64AD4C" w14:textId="4D0A0A15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67" w:type="dxa"/>
          </w:tcPr>
          <w:p w14:paraId="3A64AD4D" w14:textId="2D9BCCBC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282" w:type="dxa"/>
          </w:tcPr>
          <w:p w14:paraId="3A64AD4E" w14:textId="4607A042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73" w:type="dxa"/>
          </w:tcPr>
          <w:p w14:paraId="3A64AD4F" w14:textId="5BD64450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2" w:type="dxa"/>
          </w:tcPr>
          <w:p w14:paraId="3A64AD50" w14:textId="4F932A9A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14:paraId="3A64AD51" w14:textId="08661729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29" w:type="dxa"/>
          </w:tcPr>
          <w:p w14:paraId="3A64AD52" w14:textId="3E38140D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42" w:type="dxa"/>
          </w:tcPr>
          <w:p w14:paraId="3A64AD53" w14:textId="6E07D9B6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F0440F" w:rsidRPr="002029ED" w14:paraId="3A64AD60" w14:textId="77777777" w:rsidTr="00F0440F">
        <w:tc>
          <w:tcPr>
            <w:tcW w:w="1067" w:type="dxa"/>
          </w:tcPr>
          <w:p w14:paraId="3A64AD55" w14:textId="3F79C9CD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</w:tcPr>
          <w:p w14:paraId="3A64AD56" w14:textId="5597E6B0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35" w:type="dxa"/>
          </w:tcPr>
          <w:p w14:paraId="3A64AD57" w14:textId="652B9FA2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83" w:type="dxa"/>
          </w:tcPr>
          <w:p w14:paraId="3A64AD58" w14:textId="7CDDD46F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67" w:type="dxa"/>
          </w:tcPr>
          <w:p w14:paraId="3A64AD59" w14:textId="3697E94C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282" w:type="dxa"/>
          </w:tcPr>
          <w:p w14:paraId="3A64AD5A" w14:textId="367B6329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73" w:type="dxa"/>
          </w:tcPr>
          <w:p w14:paraId="3A64AD5B" w14:textId="7CE69F54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2" w:type="dxa"/>
          </w:tcPr>
          <w:p w14:paraId="3A64AD5C" w14:textId="5A25F2F6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14:paraId="3A64AD5D" w14:textId="38B6DC15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29" w:type="dxa"/>
          </w:tcPr>
          <w:p w14:paraId="3A64AD5E" w14:textId="6F5F5E70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42" w:type="dxa"/>
          </w:tcPr>
          <w:p w14:paraId="3A64AD5F" w14:textId="678834D3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F0440F" w:rsidRPr="002029ED" w14:paraId="3A64AD6C" w14:textId="77777777" w:rsidTr="00F0440F">
        <w:tc>
          <w:tcPr>
            <w:tcW w:w="1067" w:type="dxa"/>
          </w:tcPr>
          <w:p w14:paraId="3A64AD61" w14:textId="0BAC89EF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</w:tcPr>
          <w:p w14:paraId="3A64AD62" w14:textId="3E3B800F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35" w:type="dxa"/>
          </w:tcPr>
          <w:p w14:paraId="3A64AD63" w14:textId="00A111FB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83" w:type="dxa"/>
          </w:tcPr>
          <w:p w14:paraId="3A64AD64" w14:textId="392CA41F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67" w:type="dxa"/>
          </w:tcPr>
          <w:p w14:paraId="3A64AD65" w14:textId="50BB36A8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282" w:type="dxa"/>
          </w:tcPr>
          <w:p w14:paraId="3A64AD66" w14:textId="2A9C7EDA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73" w:type="dxa"/>
          </w:tcPr>
          <w:p w14:paraId="3A64AD67" w14:textId="02DB1AB7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2" w:type="dxa"/>
          </w:tcPr>
          <w:p w14:paraId="3A64AD68" w14:textId="29783021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14:paraId="3A64AD69" w14:textId="0DB30FF7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29" w:type="dxa"/>
          </w:tcPr>
          <w:p w14:paraId="3A64AD6A" w14:textId="26D67E2B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42" w:type="dxa"/>
          </w:tcPr>
          <w:p w14:paraId="3A64AD6B" w14:textId="3E3F8B79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C37C2D" w:rsidRPr="002029ED" w14:paraId="3A64AD84" w14:textId="77777777" w:rsidTr="00F0440F">
        <w:tc>
          <w:tcPr>
            <w:tcW w:w="1067" w:type="dxa"/>
          </w:tcPr>
          <w:p w14:paraId="3A64AD79" w14:textId="210188CE" w:rsidR="00C37C2D" w:rsidRPr="00D63554" w:rsidRDefault="00C37C2D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</w:tcPr>
          <w:p w14:paraId="3A64AD7A" w14:textId="1699AFFF" w:rsidR="00C37C2D" w:rsidRPr="00D63554" w:rsidRDefault="00C37C2D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35" w:type="dxa"/>
          </w:tcPr>
          <w:p w14:paraId="3A64AD7B" w14:textId="733014C5" w:rsidR="00C37C2D" w:rsidRPr="00D63554" w:rsidRDefault="00C37C2D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83" w:type="dxa"/>
          </w:tcPr>
          <w:p w14:paraId="3A64AD7C" w14:textId="0021BAB7" w:rsidR="00C37C2D" w:rsidRPr="00D63554" w:rsidRDefault="00C37C2D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67" w:type="dxa"/>
          </w:tcPr>
          <w:p w14:paraId="3A64AD7D" w14:textId="7D739D55" w:rsidR="00C37C2D" w:rsidRPr="00D63554" w:rsidRDefault="00C37C2D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282" w:type="dxa"/>
          </w:tcPr>
          <w:p w14:paraId="3A64AD7E" w14:textId="4EC1D776" w:rsidR="00C37C2D" w:rsidRPr="00D63554" w:rsidRDefault="00C37C2D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73" w:type="dxa"/>
          </w:tcPr>
          <w:p w14:paraId="3A64AD7F" w14:textId="518AA3FC" w:rsidR="00C37C2D" w:rsidRPr="00D63554" w:rsidRDefault="00C37C2D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2" w:type="dxa"/>
          </w:tcPr>
          <w:p w14:paraId="3A64AD80" w14:textId="01FC9271" w:rsidR="00C37C2D" w:rsidRPr="00D63554" w:rsidRDefault="00C37C2D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14:paraId="3A64AD81" w14:textId="7C4519D2" w:rsidR="00C37C2D" w:rsidRPr="00D63554" w:rsidRDefault="00C37C2D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29" w:type="dxa"/>
          </w:tcPr>
          <w:p w14:paraId="3A64AD82" w14:textId="710F8A9A" w:rsidR="00C37C2D" w:rsidRPr="00D63554" w:rsidRDefault="00C37C2D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42" w:type="dxa"/>
          </w:tcPr>
          <w:p w14:paraId="3A64AD83" w14:textId="75344387" w:rsidR="00C37C2D" w:rsidRPr="00D63554" w:rsidRDefault="00C37C2D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C37C2D" w:rsidRPr="002029ED" w14:paraId="3A64AD90" w14:textId="77777777" w:rsidTr="00F0440F">
        <w:tc>
          <w:tcPr>
            <w:tcW w:w="1067" w:type="dxa"/>
          </w:tcPr>
          <w:p w14:paraId="3A64AD85" w14:textId="5A9E36ED" w:rsidR="00C37C2D" w:rsidRPr="00D63554" w:rsidRDefault="00C37C2D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</w:tcPr>
          <w:p w14:paraId="3A64AD86" w14:textId="37873F90" w:rsidR="00C37C2D" w:rsidRPr="00D63554" w:rsidRDefault="00C37C2D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35" w:type="dxa"/>
          </w:tcPr>
          <w:p w14:paraId="3A64AD87" w14:textId="33113E13" w:rsidR="00C37C2D" w:rsidRPr="00D63554" w:rsidRDefault="00C37C2D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83" w:type="dxa"/>
          </w:tcPr>
          <w:p w14:paraId="3A64AD88" w14:textId="4C3BF420" w:rsidR="00C37C2D" w:rsidRPr="00D63554" w:rsidRDefault="00C37C2D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67" w:type="dxa"/>
          </w:tcPr>
          <w:p w14:paraId="3A64AD89" w14:textId="75B8C3C9" w:rsidR="00C37C2D" w:rsidRPr="00D63554" w:rsidRDefault="00C37C2D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282" w:type="dxa"/>
          </w:tcPr>
          <w:p w14:paraId="3A64AD8A" w14:textId="3755E82C" w:rsidR="00C37C2D" w:rsidRPr="00D63554" w:rsidRDefault="00C37C2D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73" w:type="dxa"/>
          </w:tcPr>
          <w:p w14:paraId="3A64AD8B" w14:textId="08A4DA43" w:rsidR="00C37C2D" w:rsidRPr="00D63554" w:rsidRDefault="00C37C2D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2" w:type="dxa"/>
          </w:tcPr>
          <w:p w14:paraId="3A64AD8C" w14:textId="20055BF0" w:rsidR="00C37C2D" w:rsidRPr="00D63554" w:rsidRDefault="00C37C2D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14:paraId="3A64AD8D" w14:textId="225B34CD" w:rsidR="00C37C2D" w:rsidRPr="00D63554" w:rsidRDefault="00C37C2D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29" w:type="dxa"/>
          </w:tcPr>
          <w:p w14:paraId="3A64AD8E" w14:textId="75E9B895" w:rsidR="00C37C2D" w:rsidRPr="00D63554" w:rsidRDefault="00C37C2D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42" w:type="dxa"/>
          </w:tcPr>
          <w:p w14:paraId="3A64AD8F" w14:textId="52E9FF08" w:rsidR="00C37C2D" w:rsidRPr="00D63554" w:rsidRDefault="00C37C2D" w:rsidP="00C37C2D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F0440F" w:rsidRPr="002029ED" w14:paraId="3A64AD9C" w14:textId="77777777" w:rsidTr="00F0440F">
        <w:tc>
          <w:tcPr>
            <w:tcW w:w="1067" w:type="dxa"/>
          </w:tcPr>
          <w:p w14:paraId="3A64AD91" w14:textId="774DB555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</w:tcPr>
          <w:p w14:paraId="3A64AD92" w14:textId="6071581A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35" w:type="dxa"/>
          </w:tcPr>
          <w:p w14:paraId="3A64AD93" w14:textId="42A8CA9A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83" w:type="dxa"/>
          </w:tcPr>
          <w:p w14:paraId="3A64AD94" w14:textId="1383CEFF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67" w:type="dxa"/>
          </w:tcPr>
          <w:p w14:paraId="3A64AD95" w14:textId="4B8DA1C5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282" w:type="dxa"/>
          </w:tcPr>
          <w:p w14:paraId="3A64AD96" w14:textId="5C8DEB6D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73" w:type="dxa"/>
          </w:tcPr>
          <w:p w14:paraId="3A64AD97" w14:textId="1CAAB928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2" w:type="dxa"/>
          </w:tcPr>
          <w:p w14:paraId="3A64AD98" w14:textId="1EB4E465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14:paraId="3A64AD99" w14:textId="7F7AA264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29" w:type="dxa"/>
          </w:tcPr>
          <w:p w14:paraId="3A64AD9A" w14:textId="68E049C3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42" w:type="dxa"/>
          </w:tcPr>
          <w:p w14:paraId="3A64AD9B" w14:textId="02AE041C" w:rsidR="00F0440F" w:rsidRPr="00D63554" w:rsidRDefault="00F0440F" w:rsidP="00F0440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</w:tbl>
    <w:p w14:paraId="3A64ADE5" w14:textId="77777777" w:rsidR="00360381" w:rsidRPr="002029ED" w:rsidRDefault="00360381" w:rsidP="005824C0">
      <w:pPr>
        <w:jc w:val="both"/>
        <w:rPr>
          <w:rFonts w:ascii="Verdana" w:hAnsi="Verdana"/>
          <w:b/>
          <w:caps/>
          <w:sz w:val="20"/>
        </w:rPr>
      </w:pPr>
    </w:p>
    <w:p w14:paraId="04D25094" w14:textId="77777777" w:rsidR="00107A2C" w:rsidRDefault="00107A2C" w:rsidP="00107A2C">
      <w:pPr>
        <w:rPr>
          <w:rFonts w:ascii="Verdana" w:hAnsi="Verdana"/>
          <w:sz w:val="20"/>
        </w:rPr>
      </w:pPr>
    </w:p>
    <w:p w14:paraId="3A64ADE6" w14:textId="4F227F09" w:rsidR="009E4ADF" w:rsidRPr="002029ED" w:rsidRDefault="009E4ADF" w:rsidP="00107A2C">
      <w:pPr>
        <w:rPr>
          <w:rFonts w:ascii="Verdana" w:hAnsi="Verdana"/>
          <w:sz w:val="20"/>
        </w:rPr>
      </w:pPr>
      <w:r w:rsidRPr="002029ED">
        <w:rPr>
          <w:rFonts w:ascii="Verdana" w:hAnsi="Verdana"/>
          <w:sz w:val="20"/>
        </w:rPr>
        <w:lastRenderedPageBreak/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451524826"/>
          <w:placeholder>
            <w:docPart w:val="3A73A3097D66400AAEF5952CC6C2113B"/>
          </w:placeholder>
          <w:text/>
        </w:sdtPr>
        <w:sdtEndPr/>
        <w:sdtContent>
          <w:r w:rsidR="007929BB" w:rsidRPr="009F256F">
            <w:rPr>
              <w:rFonts w:ascii="Verdana" w:hAnsi="Verdana"/>
              <w:sz w:val="20"/>
            </w:rPr>
            <w:t>Information Security Manager</w:t>
          </w:r>
        </w:sdtContent>
      </w:sdt>
      <w:r w:rsidRPr="002029ED">
        <w:rPr>
          <w:rFonts w:ascii="Verdana" w:hAnsi="Verdana"/>
          <w:sz w:val="20"/>
        </w:rPr>
        <w:t xml:space="preserve"> is </w:t>
      </w:r>
      <w:r w:rsidR="00EB16E1" w:rsidRPr="002029ED">
        <w:rPr>
          <w:rFonts w:ascii="Verdana" w:hAnsi="Verdana"/>
          <w:sz w:val="20"/>
        </w:rPr>
        <w:t xml:space="preserve">the owner of this document and is </w:t>
      </w:r>
      <w:r w:rsidRPr="002029ED">
        <w:rPr>
          <w:rFonts w:ascii="Verdana" w:hAnsi="Verdana"/>
          <w:sz w:val="20"/>
        </w:rPr>
        <w:t>responsible for en</w:t>
      </w:r>
      <w:r w:rsidR="006E78E4" w:rsidRPr="002029ED">
        <w:rPr>
          <w:rFonts w:ascii="Verdana" w:hAnsi="Verdana"/>
          <w:sz w:val="20"/>
        </w:rPr>
        <w:t xml:space="preserve">suring that </w:t>
      </w:r>
      <w:r w:rsidR="005824C0" w:rsidRPr="002029ED">
        <w:rPr>
          <w:rFonts w:ascii="Verdana" w:hAnsi="Verdana"/>
          <w:sz w:val="20"/>
        </w:rPr>
        <w:t xml:space="preserve">it is maintained by the relationship </w:t>
      </w:r>
      <w:r w:rsidR="005824C0" w:rsidRPr="009F256F">
        <w:rPr>
          <w:rFonts w:ascii="Verdana" w:hAnsi="Verdana"/>
          <w:sz w:val="20"/>
        </w:rPr>
        <w:t>owners</w:t>
      </w:r>
      <w:r w:rsidR="009F256F">
        <w:rPr>
          <w:rFonts w:ascii="Verdana" w:hAnsi="Verdana"/>
          <w:sz w:val="20"/>
        </w:rPr>
        <w:t>.</w:t>
      </w:r>
    </w:p>
    <w:p w14:paraId="3A64ADE7" w14:textId="77777777" w:rsidR="009E4ADF" w:rsidRPr="002029ED" w:rsidRDefault="009E4ADF" w:rsidP="00EF719E">
      <w:pPr>
        <w:ind w:hanging="720"/>
        <w:rPr>
          <w:rFonts w:ascii="Verdana" w:hAnsi="Verdana"/>
          <w:sz w:val="20"/>
        </w:rPr>
      </w:pPr>
    </w:p>
    <w:p w14:paraId="3A64ADE8" w14:textId="024BCD81" w:rsidR="000D520A" w:rsidRPr="002029ED" w:rsidRDefault="00EF719E" w:rsidP="00EF719E">
      <w:pPr>
        <w:rPr>
          <w:rFonts w:ascii="Verdana" w:hAnsi="Verdana"/>
          <w:sz w:val="20"/>
        </w:rPr>
      </w:pPr>
      <w:r w:rsidRPr="002029ED">
        <w:rPr>
          <w:rFonts w:ascii="Verdana" w:hAnsi="Verdana"/>
          <w:sz w:val="20"/>
        </w:rPr>
        <w:t xml:space="preserve">This </w:t>
      </w:r>
      <w:r w:rsidR="005824C0" w:rsidRPr="002029ED">
        <w:rPr>
          <w:rFonts w:ascii="Verdana" w:hAnsi="Verdana"/>
          <w:sz w:val="20"/>
        </w:rPr>
        <w:t>document</w:t>
      </w:r>
      <w:r w:rsidR="006E78E4" w:rsidRPr="002029ED">
        <w:rPr>
          <w:rFonts w:ascii="Verdana" w:hAnsi="Verdana"/>
          <w:sz w:val="20"/>
        </w:rPr>
        <w:t xml:space="preserve"> was </w:t>
      </w:r>
      <w:r w:rsidR="005824C0" w:rsidRPr="002029ED">
        <w:rPr>
          <w:rFonts w:ascii="Verdana" w:hAnsi="Verdana"/>
          <w:sz w:val="20"/>
        </w:rPr>
        <w:t>issued b</w:t>
      </w:r>
      <w:r w:rsidR="006E78E4" w:rsidRPr="002029ED">
        <w:rPr>
          <w:rFonts w:ascii="Verdana" w:hAnsi="Verdana"/>
          <w:sz w:val="20"/>
        </w:rPr>
        <w:t xml:space="preserve">y 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1655951524"/>
          <w:placeholder>
            <w:docPart w:val="A432766145E447468A357A56409E0D2D"/>
          </w:placeholder>
          <w:text/>
        </w:sdtPr>
        <w:sdtEndPr/>
        <w:sdtContent>
          <w:r w:rsidR="007929BB" w:rsidRPr="009F256F">
            <w:rPr>
              <w:rFonts w:ascii="Verdana" w:hAnsi="Verdana"/>
              <w:sz w:val="20"/>
            </w:rPr>
            <w:t>Information Security Manager</w:t>
          </w:r>
        </w:sdtContent>
      </w:sdt>
      <w:r w:rsidR="00574CFB" w:rsidRPr="002029ED">
        <w:rPr>
          <w:rFonts w:ascii="Verdana" w:hAnsi="Verdana"/>
          <w:sz w:val="20"/>
        </w:rPr>
        <w:t xml:space="preserve"> on </w:t>
      </w:r>
      <w:r w:rsidR="00A05D69">
        <w:rPr>
          <w:rFonts w:ascii="Verdana" w:hAnsi="Verdana"/>
          <w:sz w:val="20"/>
        </w:rPr>
        <w:t>14th November 2020</w:t>
      </w:r>
      <w:r w:rsidR="00574CFB" w:rsidRPr="002029ED">
        <w:rPr>
          <w:rFonts w:ascii="Verdana" w:hAnsi="Verdana"/>
          <w:sz w:val="20"/>
        </w:rPr>
        <w:t xml:space="preserve"> and is issued on a version</w:t>
      </w:r>
      <w:r w:rsidR="009F256F">
        <w:rPr>
          <w:rFonts w:ascii="Verdana" w:hAnsi="Verdana"/>
          <w:sz w:val="20"/>
        </w:rPr>
        <w:t>-</w:t>
      </w:r>
      <w:r w:rsidR="00574CFB" w:rsidRPr="002029ED">
        <w:rPr>
          <w:rFonts w:ascii="Verdana" w:hAnsi="Verdana"/>
          <w:sz w:val="20"/>
        </w:rPr>
        <w:t>controlled basis</w:t>
      </w:r>
      <w:r w:rsidR="005824C0" w:rsidRPr="002029ED">
        <w:rPr>
          <w:rFonts w:ascii="Verdana" w:hAnsi="Verdana"/>
          <w:sz w:val="20"/>
        </w:rPr>
        <w:t>.</w:t>
      </w:r>
    </w:p>
    <w:p w14:paraId="3A64ADE9" w14:textId="681125E8" w:rsidR="00C904C7" w:rsidRPr="002029ED" w:rsidRDefault="00C904C7" w:rsidP="00EF719E">
      <w:pPr>
        <w:rPr>
          <w:rFonts w:ascii="Verdana" w:hAnsi="Verdana"/>
          <w:sz w:val="20"/>
        </w:rPr>
      </w:pPr>
    </w:p>
    <w:p w14:paraId="5049D82E" w14:textId="3F2578EE" w:rsidR="00107A2C" w:rsidRDefault="00574CFB" w:rsidP="009F256F">
      <w:pPr>
        <w:rPr>
          <w:rFonts w:ascii="Verdana" w:hAnsi="Verdana"/>
          <w:sz w:val="20"/>
        </w:rPr>
      </w:pPr>
      <w:r w:rsidRPr="002029ED">
        <w:rPr>
          <w:rFonts w:ascii="Verdana" w:hAnsi="Verdana"/>
          <w:sz w:val="20"/>
        </w:rPr>
        <w:t>Signature:</w:t>
      </w:r>
      <w:r w:rsidRPr="002029ED">
        <w:rPr>
          <w:rFonts w:ascii="Verdana" w:hAnsi="Verdana"/>
          <w:sz w:val="20"/>
        </w:rPr>
        <w:tab/>
      </w:r>
    </w:p>
    <w:p w14:paraId="1B9D0E24" w14:textId="77777777" w:rsidR="003160C4" w:rsidRDefault="003160C4" w:rsidP="009F256F">
      <w:pPr>
        <w:rPr>
          <w:rFonts w:ascii="Verdana" w:hAnsi="Verdana"/>
          <w:sz w:val="20"/>
        </w:rPr>
      </w:pPr>
    </w:p>
    <w:p w14:paraId="189AF260" w14:textId="19BEC26A" w:rsidR="00107A2C" w:rsidRDefault="00107A2C" w:rsidP="009F256F">
      <w:pPr>
        <w:rPr>
          <w:rFonts w:ascii="Verdana" w:hAnsi="Verdana"/>
          <w:sz w:val="20"/>
        </w:rPr>
      </w:pPr>
    </w:p>
    <w:p w14:paraId="39C04742" w14:textId="77777777" w:rsidR="003160C4" w:rsidRDefault="003160C4" w:rsidP="009F256F">
      <w:pPr>
        <w:rPr>
          <w:rFonts w:ascii="Verdana" w:hAnsi="Verdana"/>
          <w:sz w:val="20"/>
        </w:rPr>
      </w:pPr>
    </w:p>
    <w:p w14:paraId="6C1E1830" w14:textId="3B6A5A4F" w:rsidR="009F256F" w:rsidRPr="009F256F" w:rsidRDefault="00107A2C" w:rsidP="009F256F">
      <w:pPr>
        <w:rPr>
          <w:rFonts w:ascii="Verdana" w:hAnsi="Verdana"/>
          <w:sz w:val="20"/>
        </w:rPr>
      </w:pPr>
      <w:r w:rsidRPr="002029ED">
        <w:rPr>
          <w:rFonts w:ascii="Verdana" w:hAnsi="Verdana"/>
          <w:sz w:val="20"/>
        </w:rPr>
        <w:t>Date:</w:t>
      </w:r>
      <w:r>
        <w:rPr>
          <w:rFonts w:ascii="Verdana" w:hAnsi="Verdana"/>
          <w:sz w:val="20"/>
        </w:rPr>
        <w:t xml:space="preserve"> </w:t>
      </w:r>
      <w:r w:rsidR="00A05D69">
        <w:rPr>
          <w:rFonts w:ascii="Verdana" w:hAnsi="Verdana"/>
          <w:sz w:val="20"/>
        </w:rPr>
        <w:t>14/11/2020</w:t>
      </w:r>
      <w:r w:rsidR="00574CFB" w:rsidRPr="002029ED">
        <w:rPr>
          <w:rFonts w:ascii="Verdana" w:hAnsi="Verdana"/>
          <w:sz w:val="20"/>
        </w:rPr>
        <w:tab/>
      </w:r>
      <w:r w:rsidR="00574CFB" w:rsidRPr="002029ED">
        <w:rPr>
          <w:rFonts w:ascii="Verdana" w:hAnsi="Verdana"/>
          <w:sz w:val="20"/>
        </w:rPr>
        <w:tab/>
      </w:r>
      <w:r w:rsidR="00574CFB" w:rsidRPr="002029ED">
        <w:rPr>
          <w:rFonts w:ascii="Verdana" w:hAnsi="Verdana"/>
          <w:sz w:val="20"/>
        </w:rPr>
        <w:tab/>
      </w:r>
      <w:r w:rsidR="00574CFB" w:rsidRPr="002029ED">
        <w:rPr>
          <w:rFonts w:ascii="Verdana" w:hAnsi="Verdana"/>
          <w:sz w:val="20"/>
        </w:rPr>
        <w:tab/>
      </w:r>
      <w:r w:rsidR="00574CFB" w:rsidRPr="002029ED">
        <w:rPr>
          <w:rFonts w:ascii="Verdana" w:hAnsi="Verdana"/>
          <w:sz w:val="20"/>
        </w:rPr>
        <w:tab/>
      </w:r>
      <w:r w:rsidR="00574CFB" w:rsidRPr="002029ED">
        <w:rPr>
          <w:rFonts w:ascii="Verdana" w:hAnsi="Verdana"/>
          <w:sz w:val="20"/>
        </w:rPr>
        <w:tab/>
      </w:r>
    </w:p>
    <w:sectPr w:rsidR="009F256F" w:rsidRPr="009F256F" w:rsidSect="005824C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D9049E" w14:textId="77777777" w:rsidR="00A10455" w:rsidRDefault="00A10455">
      <w:r>
        <w:separator/>
      </w:r>
    </w:p>
  </w:endnote>
  <w:endnote w:type="continuationSeparator" w:id="0">
    <w:p w14:paraId="4D38EAC8" w14:textId="77777777" w:rsidR="00A10455" w:rsidRDefault="00A10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AAE585" w14:textId="77777777" w:rsidR="00C609C2" w:rsidRDefault="00C609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642" w:type="dxa"/>
      <w:tblInd w:w="-34" w:type="dxa"/>
      <w:tblLayout w:type="fixed"/>
      <w:tblLook w:val="04A0" w:firstRow="1" w:lastRow="0" w:firstColumn="1" w:lastColumn="0" w:noHBand="0" w:noVBand="1"/>
    </w:tblPr>
    <w:tblGrid>
      <w:gridCol w:w="2869"/>
      <w:gridCol w:w="8364"/>
      <w:gridCol w:w="2409"/>
    </w:tblGrid>
    <w:tr w:rsidR="00DF6172" w14:paraId="3A64AE02" w14:textId="77777777" w:rsidTr="00DF6172">
      <w:trPr>
        <w:trHeight w:val="1409"/>
      </w:trPr>
      <w:tc>
        <w:tcPr>
          <w:tcW w:w="2869" w:type="dxa"/>
        </w:tcPr>
        <w:p w14:paraId="3A64ADFC" w14:textId="37FA19A9" w:rsidR="00DF6172" w:rsidRDefault="00DF6172" w:rsidP="003333A3">
          <w:pPr>
            <w:pStyle w:val="Footer"/>
            <w:rPr>
              <w:rFonts w:ascii="Verdana" w:hAnsi="Verdana"/>
            </w:rPr>
          </w:pPr>
        </w:p>
      </w:tc>
      <w:tc>
        <w:tcPr>
          <w:tcW w:w="8364" w:type="dxa"/>
          <w:vAlign w:val="bottom"/>
          <w:hideMark/>
        </w:tcPr>
        <w:p w14:paraId="3A64ADFD" w14:textId="1531C738" w:rsidR="00DF6172" w:rsidRDefault="009F256F" w:rsidP="00DF6172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ISMS-C-REC-8.1.1B v1</w:t>
          </w:r>
        </w:p>
        <w:p w14:paraId="3A64ADFE" w14:textId="206176C0" w:rsidR="00AD6297" w:rsidRPr="00AD6297" w:rsidRDefault="009F256F" w:rsidP="00AD6297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  <w:r w:rsidR="00AD6297">
            <w:rPr>
              <w:rFonts w:ascii="Verdana" w:hAnsi="Verdana"/>
              <w:sz w:val="16"/>
              <w:szCs w:val="16"/>
            </w:rPr>
            <w:t xml:space="preserve"> </w:t>
          </w:r>
        </w:p>
        <w:p w14:paraId="3A64ADFF" w14:textId="77777777" w:rsidR="00DF6172" w:rsidRDefault="00DF6172" w:rsidP="008E0FF0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09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823C6D1C80824F99B7A0A3BC2A7F4029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3A64AE00" w14:textId="7CC97A76" w:rsidR="00DF6172" w:rsidRDefault="009F256F" w:rsidP="00DF6172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Company Confidential</w:t>
              </w:r>
            </w:p>
          </w:sdtContent>
        </w:sdt>
        <w:p w14:paraId="3A64AE01" w14:textId="77777777" w:rsidR="00DF6172" w:rsidRDefault="00DF6172" w:rsidP="00DF6172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3A64AE03" w14:textId="77777777" w:rsidR="00DF6172" w:rsidRDefault="00DF6172" w:rsidP="00DF6172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B1FB72" w14:textId="77777777" w:rsidR="00C609C2" w:rsidRDefault="00C609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EC2404" w14:textId="77777777" w:rsidR="00A10455" w:rsidRDefault="00A10455">
      <w:r>
        <w:separator/>
      </w:r>
    </w:p>
  </w:footnote>
  <w:footnote w:type="continuationSeparator" w:id="0">
    <w:p w14:paraId="51E30D8F" w14:textId="77777777" w:rsidR="00A10455" w:rsidRDefault="00A10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82E038" w14:textId="77777777" w:rsidR="00C609C2" w:rsidRDefault="00C609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4217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9998"/>
      <w:gridCol w:w="4219"/>
    </w:tblGrid>
    <w:tr w:rsidR="009E4ADF" w14:paraId="3A64ADF8" w14:textId="77777777" w:rsidTr="00FE0BBA">
      <w:trPr>
        <w:trHeight w:val="1270"/>
      </w:trPr>
      <w:tc>
        <w:tcPr>
          <w:tcW w:w="9998" w:type="dxa"/>
          <w:tcBorders>
            <w:right w:val="nil"/>
          </w:tcBorders>
        </w:tcPr>
        <w:p w14:paraId="3A64ADF0" w14:textId="77777777" w:rsidR="009E4ADF" w:rsidRPr="00F976F3" w:rsidRDefault="001B1100" w:rsidP="005824C0">
          <w:pPr>
            <w:pStyle w:val="Header"/>
            <w:jc w:val="cent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3A64AE06" wp14:editId="3A64AE07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A64AE0A" w14:textId="77777777" w:rsidR="009E4ADF" w:rsidRDefault="009E4ADF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3A64AE06" id="Rectangle 1" o:spid="_x0000_s1026" style="position:absolute;left:0;text-align:left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3A64AE0A" w14:textId="77777777" w:rsidR="009E4ADF" w:rsidRDefault="009E4ADF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3A64ADF1" w14:textId="77777777" w:rsidR="009E4ADF" w:rsidRPr="00F976F3" w:rsidRDefault="005824C0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 xml:space="preserve">RECORD </w:t>
          </w:r>
          <w:r w:rsidR="00877BCA">
            <w:rPr>
              <w:rFonts w:ascii="Verdana" w:hAnsi="Verdana"/>
              <w:b/>
              <w:sz w:val="32"/>
            </w:rPr>
            <w:t>–</w:t>
          </w:r>
          <w:r>
            <w:rPr>
              <w:rFonts w:ascii="Verdana" w:hAnsi="Verdana"/>
              <w:b/>
              <w:sz w:val="32"/>
            </w:rPr>
            <w:t xml:space="preserve"> </w:t>
          </w:r>
          <w:r w:rsidR="00877BCA">
            <w:rPr>
              <w:rFonts w:ascii="Verdana" w:hAnsi="Verdana"/>
              <w:b/>
              <w:sz w:val="32"/>
            </w:rPr>
            <w:t>INFORMATION ASSET DATABASE</w:t>
          </w:r>
          <w:r w:rsidR="00D6729A">
            <w:rPr>
              <w:rFonts w:ascii="Verdana" w:hAnsi="Verdana"/>
              <w:b/>
              <w:sz w:val="32"/>
            </w:rPr>
            <w:t xml:space="preserve"> (TIER </w:t>
          </w:r>
          <w:r>
            <w:rPr>
              <w:rFonts w:ascii="Verdana" w:hAnsi="Verdana"/>
              <w:b/>
              <w:sz w:val="32"/>
            </w:rPr>
            <w:t>4</w:t>
          </w:r>
          <w:r w:rsidR="00D6729A">
            <w:rPr>
              <w:rFonts w:ascii="Verdana" w:hAnsi="Verdana"/>
              <w:b/>
              <w:sz w:val="32"/>
            </w:rPr>
            <w:t>)</w:t>
          </w:r>
        </w:p>
        <w:p w14:paraId="3A64ADF2" w14:textId="77777777" w:rsidR="009E4ADF" w:rsidRPr="00F976F3" w:rsidRDefault="009E4ADF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4219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3A64ADF3" w14:textId="77777777" w:rsidR="009E4ADF" w:rsidRPr="00DB7802" w:rsidRDefault="009E4ADF" w:rsidP="00E04E80">
          <w:pPr>
            <w:pStyle w:val="Header"/>
            <w:rPr>
              <w:rFonts w:ascii="Verdana" w:hAnsi="Verdana"/>
              <w:sz w:val="20"/>
            </w:rPr>
          </w:pPr>
          <w:r w:rsidRPr="00DB7802">
            <w:rPr>
              <w:rFonts w:ascii="Verdana" w:hAnsi="Verdana"/>
              <w:b/>
              <w:sz w:val="20"/>
            </w:rPr>
            <w:t>Document Control</w:t>
          </w:r>
        </w:p>
        <w:p w14:paraId="3A64ADF4" w14:textId="77777777" w:rsidR="009E4ADF" w:rsidRPr="00DB7802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DB7802">
            <w:rPr>
              <w:rFonts w:ascii="Verdana" w:hAnsi="Verdana"/>
              <w:sz w:val="20"/>
            </w:rPr>
            <w:t xml:space="preserve">Reference: </w:t>
          </w:r>
          <w:r w:rsidR="005D0F1D" w:rsidRPr="00DB7802">
            <w:rPr>
              <w:rFonts w:ascii="Verdana" w:hAnsi="Verdana"/>
              <w:sz w:val="20"/>
            </w:rPr>
            <w:t>ISMS</w:t>
          </w:r>
          <w:r w:rsidR="0008444C">
            <w:rPr>
              <w:rFonts w:ascii="Verdana" w:hAnsi="Verdana"/>
              <w:sz w:val="20"/>
            </w:rPr>
            <w:t>-C</w:t>
          </w:r>
          <w:r w:rsidRPr="00DB7802">
            <w:rPr>
              <w:rFonts w:ascii="Verdana" w:hAnsi="Verdana"/>
              <w:sz w:val="20"/>
            </w:rPr>
            <w:t xml:space="preserve"> </w:t>
          </w:r>
          <w:r w:rsidR="005824C0" w:rsidRPr="00DB7802">
            <w:rPr>
              <w:rFonts w:ascii="Verdana" w:hAnsi="Verdana"/>
              <w:sz w:val="20"/>
            </w:rPr>
            <w:t xml:space="preserve">REC </w:t>
          </w:r>
          <w:r w:rsidR="00C35E21">
            <w:rPr>
              <w:rFonts w:ascii="Verdana" w:hAnsi="Verdana"/>
              <w:sz w:val="20"/>
            </w:rPr>
            <w:t>8</w:t>
          </w:r>
          <w:r w:rsidR="00B415F1" w:rsidRPr="00DB7802">
            <w:rPr>
              <w:rFonts w:ascii="Verdana" w:hAnsi="Verdana"/>
              <w:sz w:val="20"/>
            </w:rPr>
            <w:t>.1</w:t>
          </w:r>
          <w:r w:rsidR="0008444C">
            <w:rPr>
              <w:rFonts w:ascii="Verdana" w:hAnsi="Verdana"/>
              <w:sz w:val="20"/>
            </w:rPr>
            <w:t>.1B</w:t>
          </w:r>
        </w:p>
        <w:p w14:paraId="3A64ADF5" w14:textId="05E10DCB" w:rsidR="009E4ADF" w:rsidRPr="00DB7802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DB7802">
            <w:rPr>
              <w:rFonts w:ascii="Verdana" w:hAnsi="Verdana"/>
              <w:sz w:val="20"/>
            </w:rPr>
            <w:t xml:space="preserve">Issue No: </w:t>
          </w:r>
          <w:r w:rsidR="009F256F">
            <w:rPr>
              <w:rFonts w:ascii="Verdana" w:hAnsi="Verdana"/>
              <w:sz w:val="20"/>
            </w:rPr>
            <w:t>1</w:t>
          </w:r>
        </w:p>
        <w:p w14:paraId="3A64ADF6" w14:textId="6D34E4ED" w:rsidR="009E4ADF" w:rsidRPr="00DB7802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DB7802">
            <w:rPr>
              <w:rFonts w:ascii="Verdana" w:hAnsi="Verdana"/>
              <w:sz w:val="20"/>
            </w:rPr>
            <w:t xml:space="preserve">Issue Date: </w:t>
          </w:r>
          <w:r w:rsidR="00A05D69">
            <w:rPr>
              <w:rFonts w:ascii="Verdana" w:hAnsi="Verdana"/>
              <w:sz w:val="20"/>
            </w:rPr>
            <w:t>14/11/2020</w:t>
          </w:r>
        </w:p>
        <w:p w14:paraId="3A64ADF7" w14:textId="77777777" w:rsidR="009E4ADF" w:rsidRPr="00DB7802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DB7802">
            <w:rPr>
              <w:rFonts w:ascii="Verdana" w:hAnsi="Verdana"/>
              <w:sz w:val="20"/>
            </w:rPr>
            <w:t>Page:</w:t>
          </w:r>
          <w:r w:rsidR="00BC065A" w:rsidRPr="00DB7802">
            <w:rPr>
              <w:rFonts w:ascii="Verdana" w:hAnsi="Verdana"/>
              <w:sz w:val="20"/>
            </w:rPr>
            <w:t xml:space="preserve"> </w:t>
          </w:r>
          <w:r w:rsidR="00BC065A" w:rsidRPr="00DB7802">
            <w:rPr>
              <w:rStyle w:val="PageNumber"/>
              <w:rFonts w:ascii="Verdana" w:hAnsi="Verdana"/>
              <w:sz w:val="20"/>
            </w:rPr>
            <w:fldChar w:fldCharType="begin"/>
          </w:r>
          <w:r w:rsidR="00BC065A" w:rsidRPr="00DB7802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="00BC065A" w:rsidRPr="00DB7802">
            <w:rPr>
              <w:rStyle w:val="PageNumber"/>
              <w:rFonts w:ascii="Verdana" w:hAnsi="Verdana"/>
              <w:sz w:val="20"/>
            </w:rPr>
            <w:fldChar w:fldCharType="separate"/>
          </w:r>
          <w:r w:rsidR="0051796A">
            <w:rPr>
              <w:rStyle w:val="PageNumber"/>
              <w:rFonts w:ascii="Verdana" w:hAnsi="Verdana"/>
              <w:noProof/>
              <w:sz w:val="20"/>
            </w:rPr>
            <w:t>1</w:t>
          </w:r>
          <w:r w:rsidR="00BC065A" w:rsidRPr="00DB7802">
            <w:rPr>
              <w:rStyle w:val="PageNumber"/>
              <w:rFonts w:ascii="Verdana" w:hAnsi="Verdana"/>
              <w:sz w:val="20"/>
            </w:rPr>
            <w:fldChar w:fldCharType="end"/>
          </w:r>
          <w:r w:rsidR="00BC065A" w:rsidRPr="00DB7802">
            <w:rPr>
              <w:rStyle w:val="PageNumber"/>
              <w:rFonts w:ascii="Verdana" w:hAnsi="Verdana"/>
              <w:sz w:val="20"/>
            </w:rPr>
            <w:t xml:space="preserve"> of</w:t>
          </w:r>
          <w:r w:rsidRPr="00DB7802">
            <w:rPr>
              <w:rFonts w:ascii="Verdana" w:hAnsi="Verdana"/>
              <w:sz w:val="20"/>
            </w:rPr>
            <w:t xml:space="preserve"> </w:t>
          </w:r>
          <w:r w:rsidRPr="00DB7802">
            <w:rPr>
              <w:rStyle w:val="PageNumber"/>
              <w:rFonts w:ascii="Verdana" w:hAnsi="Verdana"/>
              <w:sz w:val="20"/>
            </w:rPr>
            <w:fldChar w:fldCharType="begin"/>
          </w:r>
          <w:r w:rsidRPr="00DB7802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DB7802">
            <w:rPr>
              <w:rStyle w:val="PageNumber"/>
              <w:rFonts w:ascii="Verdana" w:hAnsi="Verdana"/>
              <w:sz w:val="20"/>
            </w:rPr>
            <w:fldChar w:fldCharType="separate"/>
          </w:r>
          <w:r w:rsidR="0051796A">
            <w:rPr>
              <w:rStyle w:val="PageNumber"/>
              <w:rFonts w:ascii="Verdana" w:hAnsi="Verdana"/>
              <w:noProof/>
              <w:sz w:val="20"/>
            </w:rPr>
            <w:t>1</w:t>
          </w:r>
          <w:r w:rsidRPr="00DB7802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3A64ADF9" w14:textId="77777777" w:rsidR="009E4ADF" w:rsidRDefault="009E4A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40D857" w14:textId="77777777" w:rsidR="00C609C2" w:rsidRDefault="00C609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1C71BA"/>
    <w:multiLevelType w:val="multilevel"/>
    <w:tmpl w:val="88D01A2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tabs>
          <w:tab w:val="num" w:pos="630"/>
        </w:tabs>
        <w:ind w:left="63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530"/>
        </w:tabs>
        <w:ind w:left="153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62C4B"/>
    <w:rsid w:val="000721DA"/>
    <w:rsid w:val="0007493C"/>
    <w:rsid w:val="0008444C"/>
    <w:rsid w:val="000A20BC"/>
    <w:rsid w:val="000A4511"/>
    <w:rsid w:val="000B7F93"/>
    <w:rsid w:val="000D520A"/>
    <w:rsid w:val="000E19FA"/>
    <w:rsid w:val="000F0888"/>
    <w:rsid w:val="000F4642"/>
    <w:rsid w:val="00107A2C"/>
    <w:rsid w:val="00137498"/>
    <w:rsid w:val="00160757"/>
    <w:rsid w:val="00164917"/>
    <w:rsid w:val="0019166F"/>
    <w:rsid w:val="001B1100"/>
    <w:rsid w:val="001D0EE9"/>
    <w:rsid w:val="001D64E6"/>
    <w:rsid w:val="002029ED"/>
    <w:rsid w:val="002176E7"/>
    <w:rsid w:val="00225CD7"/>
    <w:rsid w:val="00235716"/>
    <w:rsid w:val="00257A12"/>
    <w:rsid w:val="0029034D"/>
    <w:rsid w:val="00292BFA"/>
    <w:rsid w:val="002A1451"/>
    <w:rsid w:val="002B1A21"/>
    <w:rsid w:val="002C423A"/>
    <w:rsid w:val="002D74E6"/>
    <w:rsid w:val="002E7B2A"/>
    <w:rsid w:val="002F0795"/>
    <w:rsid w:val="003160C4"/>
    <w:rsid w:val="003333A3"/>
    <w:rsid w:val="00360381"/>
    <w:rsid w:val="00360490"/>
    <w:rsid w:val="00367C2D"/>
    <w:rsid w:val="0040267B"/>
    <w:rsid w:val="00472BFE"/>
    <w:rsid w:val="0048556D"/>
    <w:rsid w:val="004946D9"/>
    <w:rsid w:val="004A7A92"/>
    <w:rsid w:val="004F4EF5"/>
    <w:rsid w:val="0051796A"/>
    <w:rsid w:val="00520918"/>
    <w:rsid w:val="005532E6"/>
    <w:rsid w:val="00566C03"/>
    <w:rsid w:val="00574CFB"/>
    <w:rsid w:val="005824C0"/>
    <w:rsid w:val="0058343F"/>
    <w:rsid w:val="005C6ABF"/>
    <w:rsid w:val="005D0F1D"/>
    <w:rsid w:val="005D1B59"/>
    <w:rsid w:val="00607472"/>
    <w:rsid w:val="00607A95"/>
    <w:rsid w:val="00627D1D"/>
    <w:rsid w:val="0064361C"/>
    <w:rsid w:val="00644F04"/>
    <w:rsid w:val="006612E4"/>
    <w:rsid w:val="006651A4"/>
    <w:rsid w:val="006C791C"/>
    <w:rsid w:val="006E6C9C"/>
    <w:rsid w:val="006E78E4"/>
    <w:rsid w:val="006F058C"/>
    <w:rsid w:val="006F699A"/>
    <w:rsid w:val="00723F9A"/>
    <w:rsid w:val="0076021E"/>
    <w:rsid w:val="00765E3D"/>
    <w:rsid w:val="00773253"/>
    <w:rsid w:val="00781A16"/>
    <w:rsid w:val="00786D3F"/>
    <w:rsid w:val="007929BB"/>
    <w:rsid w:val="007B40EE"/>
    <w:rsid w:val="007F3620"/>
    <w:rsid w:val="00824A17"/>
    <w:rsid w:val="00836A61"/>
    <w:rsid w:val="008544D2"/>
    <w:rsid w:val="008643C3"/>
    <w:rsid w:val="00864D5F"/>
    <w:rsid w:val="00877BCA"/>
    <w:rsid w:val="00882C07"/>
    <w:rsid w:val="008A27A5"/>
    <w:rsid w:val="008D06F1"/>
    <w:rsid w:val="008E0FF0"/>
    <w:rsid w:val="00904F6F"/>
    <w:rsid w:val="00917BB5"/>
    <w:rsid w:val="00957251"/>
    <w:rsid w:val="00963EDC"/>
    <w:rsid w:val="00965136"/>
    <w:rsid w:val="009857E0"/>
    <w:rsid w:val="009A39DB"/>
    <w:rsid w:val="009D1897"/>
    <w:rsid w:val="009E4ADF"/>
    <w:rsid w:val="009F256F"/>
    <w:rsid w:val="009F5DE4"/>
    <w:rsid w:val="00A05D69"/>
    <w:rsid w:val="00A069D2"/>
    <w:rsid w:val="00A10455"/>
    <w:rsid w:val="00A42C1E"/>
    <w:rsid w:val="00A65E05"/>
    <w:rsid w:val="00A97F05"/>
    <w:rsid w:val="00AA4BA0"/>
    <w:rsid w:val="00AC5616"/>
    <w:rsid w:val="00AD6297"/>
    <w:rsid w:val="00AD6A7F"/>
    <w:rsid w:val="00B10108"/>
    <w:rsid w:val="00B415F1"/>
    <w:rsid w:val="00B44063"/>
    <w:rsid w:val="00B5154A"/>
    <w:rsid w:val="00B53924"/>
    <w:rsid w:val="00BA3EB7"/>
    <w:rsid w:val="00BA455A"/>
    <w:rsid w:val="00BC065A"/>
    <w:rsid w:val="00BF23D7"/>
    <w:rsid w:val="00C35D82"/>
    <w:rsid w:val="00C35E21"/>
    <w:rsid w:val="00C37C2D"/>
    <w:rsid w:val="00C42D28"/>
    <w:rsid w:val="00C47258"/>
    <w:rsid w:val="00C609C2"/>
    <w:rsid w:val="00C904C7"/>
    <w:rsid w:val="00CA2AE8"/>
    <w:rsid w:val="00CD07FB"/>
    <w:rsid w:val="00D13FF7"/>
    <w:rsid w:val="00D403FA"/>
    <w:rsid w:val="00D57D61"/>
    <w:rsid w:val="00D63554"/>
    <w:rsid w:val="00D6729A"/>
    <w:rsid w:val="00D676D8"/>
    <w:rsid w:val="00D914F7"/>
    <w:rsid w:val="00DB1D48"/>
    <w:rsid w:val="00DB29DB"/>
    <w:rsid w:val="00DB6A9B"/>
    <w:rsid w:val="00DB7802"/>
    <w:rsid w:val="00DC7B91"/>
    <w:rsid w:val="00DD0786"/>
    <w:rsid w:val="00DF5730"/>
    <w:rsid w:val="00DF6172"/>
    <w:rsid w:val="00DF73B1"/>
    <w:rsid w:val="00E01B2B"/>
    <w:rsid w:val="00E04E80"/>
    <w:rsid w:val="00E21831"/>
    <w:rsid w:val="00E869B2"/>
    <w:rsid w:val="00EA2842"/>
    <w:rsid w:val="00EA4E3C"/>
    <w:rsid w:val="00EB16E1"/>
    <w:rsid w:val="00EB6135"/>
    <w:rsid w:val="00EF1BD7"/>
    <w:rsid w:val="00EF719E"/>
    <w:rsid w:val="00F0440F"/>
    <w:rsid w:val="00F05AB0"/>
    <w:rsid w:val="00F12E34"/>
    <w:rsid w:val="00F2186B"/>
    <w:rsid w:val="00F24E3E"/>
    <w:rsid w:val="00F251E6"/>
    <w:rsid w:val="00F34E65"/>
    <w:rsid w:val="00F5208A"/>
    <w:rsid w:val="00F563D8"/>
    <w:rsid w:val="00F6299D"/>
    <w:rsid w:val="00F74917"/>
    <w:rsid w:val="00F863BF"/>
    <w:rsid w:val="00F93C7F"/>
    <w:rsid w:val="00F976F3"/>
    <w:rsid w:val="00FB2ED6"/>
    <w:rsid w:val="00FD6F0A"/>
    <w:rsid w:val="00FE0BBA"/>
    <w:rsid w:val="00FE4EFE"/>
    <w:rsid w:val="00FF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3A64AD00"/>
  <w15:chartTrackingRefBased/>
  <w15:docId w15:val="{13673478-8CDD-41A8-8B7E-60D88F939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BC065A"/>
    <w:rPr>
      <w:color w:val="0000FF"/>
      <w:u w:val="single"/>
    </w:rPr>
  </w:style>
  <w:style w:type="paragraph" w:styleId="FootnoteText">
    <w:name w:val="footnote text"/>
    <w:basedOn w:val="Normal"/>
    <w:semiHidden/>
    <w:rsid w:val="008D06F1"/>
    <w:rPr>
      <w:sz w:val="20"/>
    </w:rPr>
  </w:style>
  <w:style w:type="character" w:styleId="FootnoteReference">
    <w:name w:val="footnote reference"/>
    <w:semiHidden/>
    <w:rsid w:val="008D06F1"/>
    <w:rPr>
      <w:vertAlign w:val="superscript"/>
    </w:rPr>
  </w:style>
  <w:style w:type="table" w:styleId="TableGrid">
    <w:name w:val="Table Grid"/>
    <w:basedOn w:val="TableNormal"/>
    <w:rsid w:val="005824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963EDC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D13FF7"/>
    <w:rPr>
      <w:rFonts w:ascii="CG Times" w:hAnsi="CG Times"/>
      <w:sz w:val="24"/>
      <w:lang w:val="en-US"/>
    </w:rPr>
  </w:style>
  <w:style w:type="character" w:customStyle="1" w:styleId="Normal1">
    <w:name w:val="Normal1"/>
    <w:rsid w:val="00D13FF7"/>
    <w:rPr>
      <w:rFonts w:ascii="Times" w:hAnsi="Times"/>
      <w:sz w:val="24"/>
    </w:rPr>
  </w:style>
  <w:style w:type="character" w:styleId="PlaceholderText">
    <w:name w:val="Placeholder Text"/>
    <w:basedOn w:val="DefaultParagraphFont"/>
    <w:uiPriority w:val="99"/>
    <w:semiHidden/>
    <w:rsid w:val="00AD62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53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3A73A3097D66400AAEF5952CC6C211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FFB58F-EA34-4500-B089-D614CAE603C0}"/>
      </w:docPartPr>
      <w:docPartBody>
        <w:p w:rsidR="00B94EA5" w:rsidRDefault="00037089" w:rsidP="00037089">
          <w:pPr>
            <w:pStyle w:val="3A73A3097D66400AAEF5952CC6C2113B"/>
          </w:pPr>
          <w:r w:rsidRPr="00E64B16">
            <w:rPr>
              <w:rStyle w:val="PlaceholderText"/>
            </w:rPr>
            <w:t>Click here to enter text.</w:t>
          </w:r>
        </w:p>
      </w:docPartBody>
    </w:docPart>
    <w:docPart>
      <w:docPartPr>
        <w:name w:val="A432766145E447468A357A56409E0D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F60142-8FA9-40BC-9DE7-9267DD70A0C6}"/>
      </w:docPartPr>
      <w:docPartBody>
        <w:p w:rsidR="00B94EA5" w:rsidRDefault="00037089" w:rsidP="00037089">
          <w:pPr>
            <w:pStyle w:val="A432766145E447468A357A56409E0D2D"/>
          </w:pPr>
          <w:r w:rsidRPr="00E64B16">
            <w:rPr>
              <w:rStyle w:val="PlaceholderText"/>
            </w:rPr>
            <w:t>Click here to enter text.</w:t>
          </w:r>
        </w:p>
      </w:docPartBody>
    </w:docPart>
    <w:docPart>
      <w:docPartPr>
        <w:name w:val="823C6D1C80824F99B7A0A3BC2A7F40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65B226-D7CE-4018-A95D-DBE8B718AA73}"/>
      </w:docPartPr>
      <w:docPartBody>
        <w:p w:rsidR="00612889" w:rsidRDefault="00302446" w:rsidP="00302446">
          <w:pPr>
            <w:pStyle w:val="823C6D1C80824F99B7A0A3BC2A7F4029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089"/>
    <w:rsid w:val="00003461"/>
    <w:rsid w:val="00037089"/>
    <w:rsid w:val="0013528B"/>
    <w:rsid w:val="00250CDD"/>
    <w:rsid w:val="00302446"/>
    <w:rsid w:val="00347018"/>
    <w:rsid w:val="00361208"/>
    <w:rsid w:val="003A4DD3"/>
    <w:rsid w:val="003C27B2"/>
    <w:rsid w:val="00511A0B"/>
    <w:rsid w:val="00564BC5"/>
    <w:rsid w:val="00612889"/>
    <w:rsid w:val="006F1593"/>
    <w:rsid w:val="007830F7"/>
    <w:rsid w:val="007C797D"/>
    <w:rsid w:val="00AB62D2"/>
    <w:rsid w:val="00B54347"/>
    <w:rsid w:val="00B94EA5"/>
    <w:rsid w:val="00C02BDB"/>
    <w:rsid w:val="00CB53FB"/>
    <w:rsid w:val="00D03DEA"/>
    <w:rsid w:val="00D64053"/>
    <w:rsid w:val="00E17CD7"/>
    <w:rsid w:val="00E424A1"/>
    <w:rsid w:val="00FA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02446"/>
  </w:style>
  <w:style w:type="paragraph" w:customStyle="1" w:styleId="3A73A3097D66400AAEF5952CC6C2113B">
    <w:name w:val="3A73A3097D66400AAEF5952CC6C2113B"/>
    <w:rsid w:val="00037089"/>
  </w:style>
  <w:style w:type="paragraph" w:customStyle="1" w:styleId="A432766145E447468A357A56409E0D2D">
    <w:name w:val="A432766145E447468A357A56409E0D2D"/>
    <w:rsid w:val="00037089"/>
  </w:style>
  <w:style w:type="paragraph" w:customStyle="1" w:styleId="823C6D1C80824F99B7A0A3BC2A7F4029">
    <w:name w:val="823C6D1C80824F99B7A0A3BC2A7F4029"/>
    <w:rsid w:val="003024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Props1.xml><?xml version="1.0" encoding="utf-8"?>
<ds:datastoreItem xmlns:ds="http://schemas.openxmlformats.org/officeDocument/2006/customXml" ds:itemID="{C28C1EE9-0AD5-40FF-8D89-6268D53D32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C30E84-C131-4EC3-9366-721FEA8DA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851464-B7EB-4015-AEA5-6ABD92EBAB0E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62</Words>
  <Characters>372</Characters>
  <Application>Microsoft Office Word</Application>
  <DocSecurity>0</DocSecurity>
  <Lines>303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Microsoft</Company>
  <LinksUpToDate>false</LinksUpToDate>
  <CharactersWithSpaces>426</CharactersWithSpaces>
  <SharedDoc>false</SharedDoc>
  <HLinks>
    <vt:vector size="12" baseType="variant"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21</cp:revision>
  <cp:lastPrinted>2019-07-17T16:55:00Z</cp:lastPrinted>
  <dcterms:created xsi:type="dcterms:W3CDTF">2019-07-17T16:54:00Z</dcterms:created>
  <dcterms:modified xsi:type="dcterms:W3CDTF">2020-11-14T11:10:00Z</dcterms:modified>
  <cp:category/>
</cp:coreProperties>
</file>